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8C69D8" w:rsidRPr="00D40452" w:rsidTr="00E4697B">
        <w:trPr>
          <w:trHeight w:val="268"/>
        </w:trPr>
        <w:tc>
          <w:tcPr>
            <w:tcW w:w="1276" w:type="dxa"/>
            <w:vMerge w:val="restart"/>
            <w:vAlign w:val="center"/>
          </w:tcPr>
          <w:p w:rsidR="008C69D8" w:rsidRPr="00A92AAB" w:rsidRDefault="008C69D8" w:rsidP="00E4697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BC167ED" wp14:editId="15BCA0C7">
                  <wp:extent cx="516890" cy="548640"/>
                  <wp:effectExtent l="0" t="0" r="0" b="3810"/>
                  <wp:docPr id="2" name="Imagen 2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8C69D8" w:rsidRPr="00A92AAB" w:rsidRDefault="008C69D8" w:rsidP="00E4697B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8C69D8" w:rsidRPr="00A92AAB" w:rsidRDefault="008C69D8" w:rsidP="00E4697B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8C69D8" w:rsidRPr="00D40452" w:rsidTr="00E4697B">
        <w:trPr>
          <w:trHeight w:val="263"/>
        </w:trPr>
        <w:tc>
          <w:tcPr>
            <w:tcW w:w="1276" w:type="dxa"/>
            <w:vMerge/>
            <w:vAlign w:val="center"/>
          </w:tcPr>
          <w:p w:rsidR="008C69D8" w:rsidRPr="00A92AAB" w:rsidRDefault="008C69D8" w:rsidP="00E4697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8C69D8" w:rsidRDefault="008C69D8" w:rsidP="00E4697B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8C69D8" w:rsidRPr="00020F2F" w:rsidRDefault="008C69D8" w:rsidP="00E4697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8C69D8" w:rsidRPr="00A92AAB" w:rsidRDefault="008C69D8" w:rsidP="00E4697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8C69D8" w:rsidRPr="00D40452" w:rsidTr="00E4697B">
        <w:trPr>
          <w:trHeight w:val="262"/>
        </w:trPr>
        <w:tc>
          <w:tcPr>
            <w:tcW w:w="1276" w:type="dxa"/>
            <w:vMerge/>
            <w:vAlign w:val="center"/>
          </w:tcPr>
          <w:p w:rsidR="008C69D8" w:rsidRPr="00A92AAB" w:rsidRDefault="008C69D8" w:rsidP="00E4697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8C69D8" w:rsidRDefault="008C69D8" w:rsidP="00E4697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8C69D8" w:rsidRPr="00A92AAB" w:rsidRDefault="008C69D8" w:rsidP="00E4697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8C69D8" w:rsidRPr="00467B83" w:rsidRDefault="008C69D8" w:rsidP="008C69D8">
      <w:pPr>
        <w:jc w:val="center"/>
        <w:rPr>
          <w:rFonts w:ascii="Arial" w:hAnsi="Arial" w:cs="Arial"/>
          <w:b/>
          <w:sz w:val="22"/>
          <w:szCs w:val="22"/>
        </w:rPr>
      </w:pPr>
    </w:p>
    <w:p w:rsidR="008C69D8" w:rsidRPr="00467B83" w:rsidRDefault="008C69D8" w:rsidP="008C69D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467B83">
        <w:rPr>
          <w:rFonts w:ascii="Arial" w:hAnsi="Arial" w:cs="Arial"/>
          <w:b/>
          <w:sz w:val="22"/>
          <w:szCs w:val="22"/>
        </w:rPr>
        <w:t xml:space="preserve">Subject (s):  </w:t>
      </w:r>
      <w:proofErr w:type="gramStart"/>
      <w:r w:rsidRPr="00C13C95">
        <w:rPr>
          <w:rFonts w:ascii="Arial" w:hAnsi="Arial" w:cs="Arial"/>
          <w:b/>
          <w:sz w:val="22"/>
          <w:szCs w:val="22"/>
        </w:rPr>
        <w:t>CALCULUS  Honors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467B83">
        <w:rPr>
          <w:rFonts w:ascii="Arial" w:hAnsi="Arial" w:cs="Arial"/>
          <w:b/>
          <w:sz w:val="22"/>
          <w:szCs w:val="22"/>
        </w:rPr>
        <w:t xml:space="preserve">                    Grade:   11 </w:t>
      </w:r>
      <w:r>
        <w:rPr>
          <w:rFonts w:ascii="Arial" w:hAnsi="Arial" w:cs="Arial"/>
          <w:b/>
          <w:sz w:val="22"/>
          <w:szCs w:val="22"/>
        </w:rPr>
        <w:t xml:space="preserve">                         Term: 2</w:t>
      </w:r>
    </w:p>
    <w:p w:rsidR="008C69D8" w:rsidRPr="00467B83" w:rsidRDefault="008C69D8" w:rsidP="008C69D8">
      <w:pPr>
        <w:rPr>
          <w:rFonts w:ascii="Arial" w:hAnsi="Arial" w:cs="Arial"/>
          <w:b/>
          <w:bCs/>
          <w:sz w:val="22"/>
          <w:szCs w:val="22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Name / Theme or Unit: </w:t>
      </w:r>
      <w:r>
        <w:rPr>
          <w:rFonts w:ascii="Arial" w:hAnsi="Arial" w:cs="Arial"/>
          <w:b/>
          <w:bCs/>
          <w:sz w:val="22"/>
          <w:szCs w:val="22"/>
        </w:rPr>
        <w:t>Functions</w:t>
      </w:r>
    </w:p>
    <w:p w:rsidR="008C69D8" w:rsidRPr="00467B83" w:rsidRDefault="008C69D8" w:rsidP="008C69D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Time Frame:  </w:t>
      </w:r>
      <w:r w:rsidRPr="00467B83">
        <w:rPr>
          <w:rFonts w:ascii="Arial" w:hAnsi="Arial" w:cs="Arial"/>
          <w:sz w:val="22"/>
          <w:szCs w:val="22"/>
        </w:rPr>
        <w:t>2 MONTHS</w:t>
      </w:r>
    </w:p>
    <w:p w:rsidR="008C69D8" w:rsidRPr="00467B83" w:rsidRDefault="008C69D8" w:rsidP="008C69D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 w:rsidRPr="00467B83">
        <w:rPr>
          <w:rFonts w:ascii="Arial" w:hAnsi="Arial" w:cs="Arial"/>
          <w:b/>
          <w:bCs/>
          <w:sz w:val="22"/>
          <w:szCs w:val="22"/>
        </w:rPr>
        <w:t xml:space="preserve">Submitted by:  </w:t>
      </w:r>
      <w:r w:rsidRPr="00467B83"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8C69D8" w:rsidRPr="00467B83" w:rsidRDefault="008C69D8" w:rsidP="008C69D8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8C69D8" w:rsidRPr="00467B83" w:rsidTr="00E4697B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8C69D8" w:rsidRPr="00467B83" w:rsidRDefault="008C69D8" w:rsidP="00E4697B">
            <w:pPr>
              <w:rPr>
                <w:rFonts w:ascii="Arial" w:hAnsi="Arial" w:cs="Arial"/>
                <w:b/>
                <w:bCs/>
              </w:rPr>
            </w:pPr>
            <w:r w:rsidRPr="00467B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: 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Students will know intervals and inequalities, rules of inequalities, using definition of functions, graphs, problem solving that involve operations, properties, and analyze graphs.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Different kind of functions.</w:t>
            </w:r>
          </w:p>
          <w:p w:rsidR="008C69D8" w:rsidRPr="00467B83" w:rsidRDefault="008C69D8" w:rsidP="00E4697B">
            <w:pPr>
              <w:rPr>
                <w:rFonts w:ascii="Arial" w:hAnsi="Arial" w:cs="Arial"/>
                <w:b/>
              </w:rPr>
            </w:pPr>
          </w:p>
        </w:tc>
      </w:tr>
      <w:tr w:rsidR="008C69D8" w:rsidRPr="00467B83" w:rsidTr="00E4697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C69D8" w:rsidRPr="00467B83" w:rsidRDefault="008C69D8" w:rsidP="00E4697B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8C69D8" w:rsidRPr="00467B83" w:rsidTr="00E4697B">
        <w:trPr>
          <w:trHeight w:val="1096"/>
        </w:trPr>
        <w:tc>
          <w:tcPr>
            <w:tcW w:w="9606" w:type="dxa"/>
            <w:gridSpan w:val="2"/>
            <w:vAlign w:val="center"/>
          </w:tcPr>
          <w:p w:rsidR="008C69D8" w:rsidRPr="00467B83" w:rsidRDefault="008C69D8" w:rsidP="00E4697B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connections between equivalent representations and corresponding procedures of the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same problem situation or mathematical concept (e.g., a zero of a function corresponds to an x-intercept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the graph of the function). </w:t>
            </w:r>
            <w:r w:rsidRPr="000811D5">
              <w:rPr>
                <w:color w:val="FF0000"/>
                <w:sz w:val="20"/>
                <w:szCs w:val="20"/>
              </w:rPr>
              <w:t xml:space="preserve">Polynomial and rational zero functions.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appropriate terminology and notation used to define functions and their properties (e.g.,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domain</w:t>
            </w:r>
            <w:proofErr w:type="gramEnd"/>
            <w:r>
              <w:rPr>
                <w:sz w:val="20"/>
                <w:szCs w:val="20"/>
              </w:rPr>
              <w:t xml:space="preserve">, range, function composition, inverses). </w:t>
            </w:r>
            <w:r w:rsidRPr="000811D5">
              <w:rPr>
                <w:color w:val="FF0000"/>
                <w:sz w:val="20"/>
                <w:szCs w:val="20"/>
              </w:rPr>
              <w:t>Trigonometric functions also.</w:t>
            </w:r>
          </w:p>
          <w:p w:rsidR="008C69D8" w:rsidRDefault="008C69D8" w:rsidP="00E4697B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*Verifies inverse functions. </w:t>
            </w:r>
            <w:r w:rsidRPr="000811D5">
              <w:rPr>
                <w:color w:val="FF0000"/>
                <w:sz w:val="20"/>
                <w:szCs w:val="20"/>
              </w:rPr>
              <w:t>Trigonometric functions also.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 5 Steps to graph rational functions and transversal asymptotes.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Interpretates</w:t>
            </w:r>
            <w:proofErr w:type="spellEnd"/>
            <w:r>
              <w:rPr>
                <w:sz w:val="20"/>
                <w:szCs w:val="20"/>
              </w:rPr>
              <w:t xml:space="preserve"> logarithmic and exponentials functions.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*Solves exponential and logarithmic equations.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connections between equivalent representations and corresponding procedures of the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same problem situation or mathematical concept (e.g., a zero of a function corresponds to an x-intercept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the graph of the function). </w:t>
            </w:r>
            <w:r w:rsidRPr="000811D5">
              <w:rPr>
                <w:color w:val="FF0000"/>
                <w:sz w:val="20"/>
                <w:szCs w:val="20"/>
              </w:rPr>
              <w:t>Movement functions in Cartesian plane depend of elements.</w:t>
            </w:r>
            <w:r>
              <w:rPr>
                <w:color w:val="FF0000"/>
                <w:sz w:val="20"/>
                <w:szCs w:val="20"/>
              </w:rPr>
              <w:t xml:space="preserve"> And calculator    representation.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the general properties and characteristics of many types of functions (e.g., direct and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inverse variation, general polynomial, radical, step, exponential, logarithmic, sinusoidal)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the effects of parameter changes on functions and their graphs. </w:t>
            </w:r>
          </w:p>
          <w:p w:rsidR="008C69D8" w:rsidRDefault="008C69D8" w:rsidP="00E4697B">
            <w:pPr>
              <w:pStyle w:val="Default"/>
              <w:rPr>
                <w:sz w:val="20"/>
                <w:szCs w:val="20"/>
              </w:rPr>
            </w:pP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8C69D8" w:rsidRPr="00467B83" w:rsidTr="00E4697B">
        <w:tc>
          <w:tcPr>
            <w:tcW w:w="4390" w:type="dxa"/>
            <w:tcBorders>
              <w:bottom w:val="single" w:sz="4" w:space="0" w:color="auto"/>
            </w:tcBorders>
          </w:tcPr>
          <w:p w:rsidR="008C69D8" w:rsidRPr="00467B83" w:rsidRDefault="008C69D8" w:rsidP="00E4697B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8C69D8" w:rsidRPr="00467B83" w:rsidRDefault="008C69D8" w:rsidP="00E4697B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What is </w:t>
            </w:r>
            <w:r>
              <w:rPr>
                <w:rFonts w:ascii="Arial" w:hAnsi="Arial" w:cs="Arial"/>
                <w:sz w:val="22"/>
                <w:szCs w:val="22"/>
              </w:rPr>
              <w:t>rational function</w:t>
            </w:r>
            <w:r w:rsidRPr="00467B83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8C69D8" w:rsidRDefault="008C69D8" w:rsidP="00E4697B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How is important is </w:t>
            </w:r>
            <w:r>
              <w:rPr>
                <w:rFonts w:ascii="Arial" w:hAnsi="Arial" w:cs="Arial"/>
                <w:sz w:val="22"/>
                <w:szCs w:val="22"/>
              </w:rPr>
              <w:t xml:space="preserve">exponential 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function </w:t>
            </w:r>
            <w:r w:rsidRPr="00467B83">
              <w:rPr>
                <w:rFonts w:ascii="Arial" w:hAnsi="Arial" w:cs="Arial"/>
                <w:sz w:val="22"/>
                <w:szCs w:val="22"/>
              </w:rPr>
              <w:t xml:space="preserve"> in</w:t>
            </w:r>
            <w:proofErr w:type="gramEnd"/>
            <w:r w:rsidRPr="00467B83">
              <w:rPr>
                <w:rFonts w:ascii="Arial" w:hAnsi="Arial" w:cs="Arial"/>
                <w:sz w:val="22"/>
                <w:szCs w:val="22"/>
              </w:rPr>
              <w:t xml:space="preserve"> your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67B83">
              <w:rPr>
                <w:rFonts w:ascii="Arial" w:hAnsi="Arial" w:cs="Arial"/>
                <w:sz w:val="22"/>
                <w:szCs w:val="22"/>
              </w:rPr>
              <w:t>ife?</w:t>
            </w:r>
          </w:p>
          <w:p w:rsidR="008C69D8" w:rsidRPr="00467B83" w:rsidRDefault="008C69D8" w:rsidP="00E4697B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What are real application of     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logarithms</w:t>
            </w:r>
            <w:proofErr w:type="gramEnd"/>
            <w:r w:rsidRPr="00467B83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</w:p>
          <w:p w:rsidR="008C69D8" w:rsidRPr="00467B83" w:rsidRDefault="008C69D8" w:rsidP="00E4697B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8C69D8" w:rsidRPr="00467B83" w:rsidRDefault="008C69D8" w:rsidP="00E4697B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8C69D8" w:rsidRPr="00BB088A" w:rsidRDefault="008C69D8" w:rsidP="00E4697B">
            <w:pPr>
              <w:rPr>
                <w:rFonts w:ascii="Arial" w:hAnsi="Arial" w:cs="Arial"/>
              </w:rPr>
            </w:pPr>
            <w:r w:rsidRPr="00BB088A">
              <w:rPr>
                <w:rFonts w:ascii="Arial" w:hAnsi="Arial" w:cs="Arial"/>
                <w:sz w:val="22"/>
                <w:szCs w:val="22"/>
              </w:rPr>
              <w:t>Asymptote, slide, complex number, logarithm, exponential.</w:t>
            </w:r>
          </w:p>
        </w:tc>
      </w:tr>
      <w:tr w:rsidR="008C69D8" w:rsidRPr="00467B83" w:rsidTr="00E4697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C69D8" w:rsidRPr="00467B83" w:rsidRDefault="008C69D8" w:rsidP="00E4697B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8C69D8" w:rsidRPr="00467B83" w:rsidTr="00E4697B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8C69D8" w:rsidRPr="00467B83" w:rsidRDefault="008C69D8" w:rsidP="00E4697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Chapter Tests </w:t>
            </w:r>
          </w:p>
          <w:p w:rsidR="008C69D8" w:rsidRPr="00467B83" w:rsidRDefault="008C69D8" w:rsidP="00E4697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8C69D8" w:rsidRPr="00467B83" w:rsidRDefault="008C69D8" w:rsidP="00E4697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Mental problems, solving in different </w:t>
            </w:r>
            <w:proofErr w:type="gramStart"/>
            <w:r w:rsidRPr="00467B83">
              <w:rPr>
                <w:rFonts w:ascii="Arial" w:hAnsi="Arial" w:cs="Arial"/>
                <w:sz w:val="22"/>
                <w:szCs w:val="22"/>
              </w:rPr>
              <w:t>ways .</w:t>
            </w:r>
            <w:proofErr w:type="gramEnd"/>
          </w:p>
          <w:p w:rsidR="008C69D8" w:rsidRPr="00467B83" w:rsidRDefault="008C69D8" w:rsidP="00E4697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lastRenderedPageBreak/>
              <w:t>Solving a lot of exercises in class and a home</w:t>
            </w:r>
          </w:p>
          <w:p w:rsidR="008C69D8" w:rsidRPr="00467B83" w:rsidRDefault="008C69D8" w:rsidP="00E4697B">
            <w:pPr>
              <w:rPr>
                <w:rFonts w:ascii="Arial" w:hAnsi="Arial" w:cs="Arial"/>
                <w:b/>
              </w:rPr>
            </w:pPr>
          </w:p>
        </w:tc>
      </w:tr>
      <w:tr w:rsidR="008C69D8" w:rsidRPr="00467B83" w:rsidTr="00E4697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C69D8" w:rsidRPr="00467B83" w:rsidRDefault="008C69D8" w:rsidP="00E4697B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lastRenderedPageBreak/>
              <w:t>STAGE 3 – LEARNING ACTIVITIES</w:t>
            </w:r>
          </w:p>
          <w:p w:rsidR="008C69D8" w:rsidRPr="00467B83" w:rsidRDefault="008C69D8" w:rsidP="00E4697B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Consider</w:t>
            </w: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7B83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8C69D8" w:rsidRPr="00467B83" w:rsidTr="00E4697B">
        <w:tc>
          <w:tcPr>
            <w:tcW w:w="9606" w:type="dxa"/>
            <w:gridSpan w:val="2"/>
          </w:tcPr>
          <w:p w:rsidR="008C69D8" w:rsidRPr="00467B83" w:rsidRDefault="008C69D8" w:rsidP="00E4697B">
            <w:pPr>
              <w:rPr>
                <w:rFonts w:ascii="Arial" w:hAnsi="Arial" w:cs="Arial"/>
              </w:rPr>
            </w:pP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Teacher explanations</w:t>
            </w:r>
          </w:p>
          <w:p w:rsidR="008C69D8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Practice worksheets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Games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Graphing with calculators </w:t>
            </w:r>
          </w:p>
          <w:p w:rsidR="008C69D8" w:rsidRPr="00467B83" w:rsidRDefault="008C69D8" w:rsidP="00E4697B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Individual, pair work  and group problem solving</w:t>
            </w:r>
          </w:p>
        </w:tc>
      </w:tr>
      <w:tr w:rsidR="008C69D8" w:rsidRPr="00467B83" w:rsidTr="00E4697B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C69D8" w:rsidRPr="00467B83" w:rsidRDefault="008C69D8" w:rsidP="00E4697B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8C69D8" w:rsidRPr="00467B83" w:rsidTr="00E4697B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8C69D8" w:rsidRPr="00467B83" w:rsidRDefault="008C69D8" w:rsidP="00E4697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8C69D8" w:rsidRPr="00467B83" w:rsidRDefault="008C69D8" w:rsidP="00E4697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8C69D8" w:rsidRDefault="008C69D8" w:rsidP="00E4697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Formulas poster.</w:t>
            </w:r>
          </w:p>
          <w:p w:rsidR="008C69D8" w:rsidRPr="00467B83" w:rsidRDefault="008C69D8" w:rsidP="00E4697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Geogebra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C69D8" w:rsidRPr="00467B83" w:rsidRDefault="008C69D8" w:rsidP="00E469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69D8" w:rsidRPr="00467B83" w:rsidRDefault="008C69D8" w:rsidP="008C69D8">
      <w:pPr>
        <w:rPr>
          <w:rFonts w:ascii="Arial" w:hAnsi="Arial" w:cs="Arial"/>
          <w:sz w:val="22"/>
          <w:szCs w:val="22"/>
        </w:rPr>
      </w:pPr>
    </w:p>
    <w:p w:rsidR="008C69D8" w:rsidRDefault="008C69D8" w:rsidP="008C69D8"/>
    <w:p w:rsidR="00F02BF7" w:rsidRDefault="00F02BF7">
      <w:bookmarkStart w:id="0" w:name="_GoBack"/>
      <w:bookmarkEnd w:id="0"/>
    </w:p>
    <w:sectPr w:rsidR="00F02B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D8"/>
    <w:rsid w:val="008C69D8"/>
    <w:rsid w:val="00F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9D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C69D8"/>
    <w:rPr>
      <w:rFonts w:ascii="Calibri" w:eastAsia="Calibri" w:hAnsi="Calibri" w:cs="Times New Roman"/>
    </w:rPr>
  </w:style>
  <w:style w:type="paragraph" w:customStyle="1" w:styleId="Default">
    <w:name w:val="Default"/>
    <w:rsid w:val="008C69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9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9D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9D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C69D8"/>
    <w:rPr>
      <w:rFonts w:ascii="Calibri" w:eastAsia="Calibri" w:hAnsi="Calibri" w:cs="Times New Roman"/>
    </w:rPr>
  </w:style>
  <w:style w:type="paragraph" w:customStyle="1" w:styleId="Default">
    <w:name w:val="Default"/>
    <w:rsid w:val="008C69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9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9D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</dc:creator>
  <cp:keywords/>
  <dc:description/>
  <cp:lastModifiedBy>CURRICULO</cp:lastModifiedBy>
  <cp:revision>1</cp:revision>
  <dcterms:created xsi:type="dcterms:W3CDTF">2011-11-08T15:27:00Z</dcterms:created>
  <dcterms:modified xsi:type="dcterms:W3CDTF">2011-11-08T15:27:00Z</dcterms:modified>
</cp:coreProperties>
</file>